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09"/>
      </w:tblGrid>
      <w:tr w:rsidR="009D7B7E" w14:paraId="16F34BB3" w14:textId="77777777" w:rsidTr="002C7D8C">
        <w:tc>
          <w:tcPr>
            <w:tcW w:w="4621" w:type="dxa"/>
          </w:tcPr>
          <w:p w14:paraId="615AF242" w14:textId="4E2BF3F7" w:rsidR="009D7B7E" w:rsidRDefault="00632844" w:rsidP="002C7D8C">
            <w:r w:rsidRPr="00130D9D">
              <w:rPr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0A266FBA" wp14:editId="72DB7846">
                  <wp:simplePos x="0" y="0"/>
                  <wp:positionH relativeFrom="margin">
                    <wp:posOffset>146012</wp:posOffset>
                  </wp:positionH>
                  <wp:positionV relativeFrom="paragraph">
                    <wp:posOffset>398</wp:posOffset>
                  </wp:positionV>
                  <wp:extent cx="1123950" cy="1138555"/>
                  <wp:effectExtent l="0" t="0" r="0" b="444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3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1" w:type="dxa"/>
          </w:tcPr>
          <w:p w14:paraId="790CB6B9" w14:textId="43C3EB70" w:rsidR="009D7B7E" w:rsidRDefault="009D7B7E" w:rsidP="002C7D8C">
            <w:pPr>
              <w:pStyle w:val="NoSpacing"/>
              <w:jc w:val="right"/>
              <w:rPr>
                <w:b/>
                <w:sz w:val="18"/>
                <w:szCs w:val="18"/>
              </w:rPr>
            </w:pPr>
          </w:p>
          <w:p w14:paraId="77CAD4DC" w14:textId="77777777" w:rsidR="009D7B7E" w:rsidRPr="00B611FD" w:rsidRDefault="009D7B7E" w:rsidP="002C7D8C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B611FD">
              <w:rPr>
                <w:b/>
                <w:sz w:val="20"/>
                <w:szCs w:val="20"/>
              </w:rPr>
              <w:t xml:space="preserve">PO Box 65, </w:t>
            </w:r>
          </w:p>
          <w:p w14:paraId="3B54ED4A" w14:textId="77777777" w:rsidR="009D7B7E" w:rsidRPr="00B611FD" w:rsidRDefault="009D7B7E" w:rsidP="002C7D8C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B611FD">
              <w:rPr>
                <w:b/>
                <w:sz w:val="20"/>
                <w:szCs w:val="20"/>
              </w:rPr>
              <w:t xml:space="preserve">Huskisson, </w:t>
            </w:r>
          </w:p>
          <w:p w14:paraId="442002FA" w14:textId="77777777" w:rsidR="009D7B7E" w:rsidRPr="00B611FD" w:rsidRDefault="009D7B7E" w:rsidP="002C7D8C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B611FD">
              <w:rPr>
                <w:b/>
                <w:sz w:val="20"/>
                <w:szCs w:val="20"/>
              </w:rPr>
              <w:t>NSW  2540</w:t>
            </w:r>
          </w:p>
          <w:p w14:paraId="1B1F1B85" w14:textId="77777777" w:rsidR="009D7B7E" w:rsidRPr="00B611FD" w:rsidRDefault="009D7B7E" w:rsidP="002C7D8C">
            <w:pPr>
              <w:jc w:val="right"/>
              <w:rPr>
                <w:b/>
                <w:sz w:val="20"/>
                <w:szCs w:val="20"/>
              </w:rPr>
            </w:pPr>
            <w:r w:rsidRPr="00B611FD">
              <w:rPr>
                <w:b/>
                <w:sz w:val="20"/>
                <w:szCs w:val="20"/>
              </w:rPr>
              <w:t>Tel: 0419 483 297</w:t>
            </w:r>
          </w:p>
          <w:p w14:paraId="136F89F9" w14:textId="77777777" w:rsidR="009D7B7E" w:rsidRPr="00B611FD" w:rsidRDefault="00000000" w:rsidP="002C7D8C">
            <w:pPr>
              <w:pStyle w:val="NoSpacing"/>
              <w:jc w:val="right"/>
              <w:rPr>
                <w:b/>
                <w:sz w:val="20"/>
                <w:szCs w:val="20"/>
              </w:rPr>
            </w:pPr>
            <w:hyperlink r:id="rId8" w:history="1">
              <w:r w:rsidR="009D7B7E" w:rsidRPr="00B611FD">
                <w:rPr>
                  <w:rStyle w:val="Hyperlink"/>
                  <w:b/>
                  <w:sz w:val="20"/>
                  <w:szCs w:val="20"/>
                </w:rPr>
                <w:t>exec@hwcv.org.au</w:t>
              </w:r>
            </w:hyperlink>
          </w:p>
          <w:p w14:paraId="390CC1F7" w14:textId="77777777" w:rsidR="009D7B7E" w:rsidRPr="00B611FD" w:rsidRDefault="00000000" w:rsidP="002C7D8C">
            <w:pPr>
              <w:jc w:val="right"/>
              <w:rPr>
                <w:rFonts w:cstheme="minorHAnsi"/>
                <w:sz w:val="20"/>
                <w:szCs w:val="20"/>
              </w:rPr>
            </w:pPr>
            <w:hyperlink r:id="rId9" w:history="1">
              <w:r w:rsidR="009D7B7E" w:rsidRPr="00B611FD">
                <w:rPr>
                  <w:rStyle w:val="Hyperlink"/>
                  <w:rFonts w:cstheme="minorHAnsi"/>
                  <w:sz w:val="20"/>
                  <w:szCs w:val="20"/>
                </w:rPr>
                <w:t>www.hwcv.org.au</w:t>
              </w:r>
            </w:hyperlink>
            <w:r w:rsidR="009D7B7E" w:rsidRPr="00B611F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979F686" w14:textId="77777777" w:rsidR="009D7B7E" w:rsidRDefault="009D7B7E" w:rsidP="002C7D8C"/>
        </w:tc>
      </w:tr>
    </w:tbl>
    <w:p w14:paraId="0EABBD6A" w14:textId="77777777" w:rsidR="009D7B7E" w:rsidRDefault="009D7B7E" w:rsidP="009D7B7E"/>
    <w:p w14:paraId="6D8E4580" w14:textId="77777777" w:rsidR="009D7B7E" w:rsidRPr="00C96BEE" w:rsidRDefault="009D7B7E" w:rsidP="00632844">
      <w:pPr>
        <w:spacing w:after="0" w:line="240" w:lineRule="auto"/>
        <w:jc w:val="center"/>
        <w:rPr>
          <w:b/>
          <w:sz w:val="28"/>
          <w:szCs w:val="28"/>
        </w:rPr>
      </w:pPr>
      <w:r w:rsidRPr="00C96BEE">
        <w:rPr>
          <w:b/>
          <w:sz w:val="28"/>
          <w:szCs w:val="28"/>
        </w:rPr>
        <w:t>Huskisson Woollamia Community Voice</w:t>
      </w:r>
    </w:p>
    <w:p w14:paraId="060D2FF9" w14:textId="77777777" w:rsidR="009D7B7E" w:rsidRDefault="009D7B7E" w:rsidP="0063284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Annual General Meeting</w:t>
      </w:r>
    </w:p>
    <w:p w14:paraId="42F6094C" w14:textId="2FC9E5E1" w:rsidR="009D7B7E" w:rsidRPr="00C96BEE" w:rsidRDefault="002E5F4E" w:rsidP="0063284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1924C8" w:rsidRPr="001924C8">
        <w:rPr>
          <w:b/>
          <w:sz w:val="28"/>
          <w:szCs w:val="28"/>
          <w:vertAlign w:val="superscript"/>
        </w:rPr>
        <w:t>th</w:t>
      </w:r>
      <w:r w:rsidR="001924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November</w:t>
      </w:r>
      <w:r w:rsidR="001924C8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="009D7B7E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7</w:t>
      </w:r>
      <w:r w:rsidR="009D7B7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40</w:t>
      </w:r>
      <w:r w:rsidR="009D7B7E">
        <w:rPr>
          <w:b/>
          <w:sz w:val="28"/>
          <w:szCs w:val="28"/>
        </w:rPr>
        <w:t xml:space="preserve"> pm</w:t>
      </w:r>
    </w:p>
    <w:p w14:paraId="73CF7808" w14:textId="7C1DF272" w:rsidR="009D7B7E" w:rsidRDefault="009D7B7E" w:rsidP="00632844">
      <w:pPr>
        <w:spacing w:after="0" w:line="240" w:lineRule="auto"/>
        <w:jc w:val="center"/>
        <w:rPr>
          <w:b/>
          <w:sz w:val="28"/>
          <w:szCs w:val="28"/>
        </w:rPr>
      </w:pPr>
      <w:r w:rsidRPr="00B611FD">
        <w:rPr>
          <w:b/>
          <w:sz w:val="28"/>
          <w:szCs w:val="28"/>
        </w:rPr>
        <w:t>Community Centre, Dent Street Huskisson</w:t>
      </w:r>
    </w:p>
    <w:p w14:paraId="23EAF521" w14:textId="07CAB441" w:rsidR="001924C8" w:rsidRDefault="001924C8" w:rsidP="00632844">
      <w:pPr>
        <w:spacing w:after="0" w:line="240" w:lineRule="auto"/>
        <w:jc w:val="center"/>
        <w:rPr>
          <w:b/>
          <w:sz w:val="28"/>
          <w:szCs w:val="28"/>
        </w:rPr>
      </w:pPr>
    </w:p>
    <w:p w14:paraId="0671DD1C" w14:textId="574A2ADA" w:rsidR="001924C8" w:rsidRDefault="001924C8" w:rsidP="001924C8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Present: </w:t>
      </w:r>
      <w:r w:rsidR="00D07AF6">
        <w:rPr>
          <w:bCs/>
          <w:sz w:val="24"/>
          <w:szCs w:val="24"/>
        </w:rPr>
        <w:t xml:space="preserve">Joanne Warren, Penny Davidson, Carol Blake, Maureen Noon, Mark Wareham, Tony Lim, Rachel Marsden, </w:t>
      </w:r>
      <w:r w:rsidR="002E5F4E">
        <w:rPr>
          <w:bCs/>
          <w:sz w:val="24"/>
          <w:szCs w:val="24"/>
        </w:rPr>
        <w:t xml:space="preserve">Anthony </w:t>
      </w:r>
      <w:proofErr w:type="spellStart"/>
      <w:r w:rsidR="002E5F4E">
        <w:rPr>
          <w:bCs/>
          <w:sz w:val="24"/>
          <w:szCs w:val="24"/>
        </w:rPr>
        <w:t>Rizzito</w:t>
      </w:r>
      <w:proofErr w:type="spellEnd"/>
      <w:r w:rsidR="002E5F4E">
        <w:rPr>
          <w:bCs/>
          <w:sz w:val="24"/>
          <w:szCs w:val="24"/>
        </w:rPr>
        <w:t xml:space="preserve">, Carol </w:t>
      </w:r>
      <w:proofErr w:type="spellStart"/>
      <w:r w:rsidR="002E5F4E">
        <w:rPr>
          <w:bCs/>
          <w:sz w:val="24"/>
          <w:szCs w:val="24"/>
        </w:rPr>
        <w:t>Rizzito</w:t>
      </w:r>
      <w:proofErr w:type="spellEnd"/>
      <w:r w:rsidR="002E5F4E">
        <w:rPr>
          <w:bCs/>
          <w:sz w:val="24"/>
          <w:szCs w:val="24"/>
        </w:rPr>
        <w:t xml:space="preserve">, </w:t>
      </w:r>
    </w:p>
    <w:p w14:paraId="07DA8328" w14:textId="77777777" w:rsidR="001924C8" w:rsidRPr="001924C8" w:rsidRDefault="001924C8" w:rsidP="001924C8">
      <w:pPr>
        <w:spacing w:after="0" w:line="240" w:lineRule="auto"/>
        <w:rPr>
          <w:bCs/>
          <w:sz w:val="24"/>
          <w:szCs w:val="24"/>
        </w:rPr>
      </w:pPr>
    </w:p>
    <w:p w14:paraId="29A26171" w14:textId="77777777" w:rsidR="009D7B7E" w:rsidRPr="00B611FD" w:rsidRDefault="009D7B7E" w:rsidP="009D7B7E">
      <w:pPr>
        <w:pStyle w:val="ListParagraph"/>
        <w:numPr>
          <w:ilvl w:val="0"/>
          <w:numId w:val="1"/>
        </w:numPr>
        <w:ind w:left="142" w:hanging="11"/>
        <w:rPr>
          <w:b/>
        </w:rPr>
      </w:pPr>
      <w:r w:rsidRPr="00B611FD">
        <w:rPr>
          <w:b/>
        </w:rPr>
        <w:t>Apologies:</w:t>
      </w:r>
    </w:p>
    <w:p w14:paraId="153B93CE" w14:textId="5F9485D3" w:rsidR="00BA5C29" w:rsidRDefault="00456BB1" w:rsidP="007538BB">
      <w:pPr>
        <w:spacing w:after="0"/>
        <w:ind w:left="360"/>
      </w:pPr>
      <w:bookmarkStart w:id="0" w:name="_Hlk151464657"/>
      <w:r w:rsidRPr="008C4C04">
        <w:rPr>
          <w:rFonts w:ascii="Times New Roman" w:hAnsi="Times New Roman" w:cs="Times New Roman"/>
        </w:rPr>
        <w:t>Jan Bruck, Evan Christen,</w:t>
      </w:r>
      <w:r>
        <w:rPr>
          <w:rFonts w:ascii="Times New Roman" w:hAnsi="Times New Roman" w:cs="Times New Roman"/>
        </w:rPr>
        <w:t xml:space="preserve"> </w:t>
      </w:r>
      <w:r w:rsidR="001924C8">
        <w:rPr>
          <w:rFonts w:ascii="Times New Roman" w:hAnsi="Times New Roman" w:cs="Times New Roman"/>
        </w:rPr>
        <w:t>Shirley Fitzgerald</w:t>
      </w:r>
      <w:r w:rsidR="00D07AF6">
        <w:rPr>
          <w:rFonts w:ascii="Times New Roman" w:hAnsi="Times New Roman" w:cs="Times New Roman"/>
        </w:rPr>
        <w:t xml:space="preserve">, Walter Salmon, </w:t>
      </w:r>
      <w:r w:rsidR="002E5F4E">
        <w:rPr>
          <w:bCs/>
          <w:sz w:val="24"/>
          <w:szCs w:val="24"/>
        </w:rPr>
        <w:t>Tim Peach</w:t>
      </w:r>
      <w:r w:rsidR="000664DC">
        <w:rPr>
          <w:bCs/>
          <w:sz w:val="24"/>
          <w:szCs w:val="24"/>
        </w:rPr>
        <w:t>, Leslie Lockwood</w:t>
      </w:r>
      <w:bookmarkEnd w:id="0"/>
      <w:r w:rsidR="00A8388B">
        <w:br/>
      </w:r>
    </w:p>
    <w:p w14:paraId="25266835" w14:textId="56916851" w:rsidR="00456BB1" w:rsidRDefault="00B240FA" w:rsidP="009D7B7E">
      <w:pPr>
        <w:pStyle w:val="ListParagraph"/>
        <w:numPr>
          <w:ilvl w:val="0"/>
          <w:numId w:val="1"/>
        </w:numPr>
        <w:ind w:left="142" w:hanging="11"/>
        <w:rPr>
          <w:b/>
        </w:rPr>
      </w:pPr>
      <w:r>
        <w:rPr>
          <w:b/>
        </w:rPr>
        <w:t xml:space="preserve">Accepted minutes from previous AGM </w:t>
      </w:r>
      <w:r w:rsidR="00972AF5">
        <w:rPr>
          <w:b/>
        </w:rPr>
        <w:t>17</w:t>
      </w:r>
      <w:r w:rsidR="00A8388B" w:rsidRPr="00A8388B">
        <w:rPr>
          <w:b/>
          <w:vertAlign w:val="superscript"/>
        </w:rPr>
        <w:t>th</w:t>
      </w:r>
      <w:r w:rsidR="00A8388B">
        <w:rPr>
          <w:b/>
        </w:rPr>
        <w:t xml:space="preserve"> </w:t>
      </w:r>
      <w:r w:rsidR="00972AF5">
        <w:rPr>
          <w:b/>
        </w:rPr>
        <w:t xml:space="preserve">October </w:t>
      </w:r>
      <w:r>
        <w:rPr>
          <w:b/>
        </w:rPr>
        <w:t>202</w:t>
      </w:r>
      <w:r w:rsidR="00972AF5">
        <w:rPr>
          <w:b/>
        </w:rPr>
        <w:t>2</w:t>
      </w:r>
    </w:p>
    <w:p w14:paraId="07E6A590" w14:textId="6D120B43" w:rsidR="00A8388B" w:rsidRDefault="00456BB1" w:rsidP="00673FEA">
      <w:pPr>
        <w:spacing w:after="0"/>
        <w:ind w:left="360"/>
        <w:rPr>
          <w:rFonts w:ascii="Times New Roman" w:hAnsi="Times New Roman" w:cs="Times New Roman"/>
        </w:rPr>
      </w:pPr>
      <w:r w:rsidRPr="00673FEA">
        <w:rPr>
          <w:rFonts w:ascii="Times New Roman" w:hAnsi="Times New Roman" w:cs="Times New Roman"/>
        </w:rPr>
        <w:t xml:space="preserve">Moved </w:t>
      </w:r>
      <w:r w:rsidR="00EF61A5">
        <w:rPr>
          <w:rFonts w:ascii="Times New Roman" w:hAnsi="Times New Roman" w:cs="Times New Roman"/>
        </w:rPr>
        <w:t>Maureen Noonan</w:t>
      </w:r>
    </w:p>
    <w:p w14:paraId="636D0762" w14:textId="3AF11355" w:rsidR="00456BB1" w:rsidRPr="00673FEA" w:rsidRDefault="00456BB1" w:rsidP="00673FEA">
      <w:pPr>
        <w:spacing w:after="0"/>
        <w:ind w:left="360"/>
        <w:rPr>
          <w:rFonts w:ascii="Times New Roman" w:hAnsi="Times New Roman" w:cs="Times New Roman"/>
        </w:rPr>
      </w:pPr>
      <w:r w:rsidRPr="00673FEA">
        <w:rPr>
          <w:rFonts w:ascii="Times New Roman" w:hAnsi="Times New Roman" w:cs="Times New Roman"/>
        </w:rPr>
        <w:t xml:space="preserve">Seconded </w:t>
      </w:r>
      <w:r w:rsidR="00EF61A5">
        <w:rPr>
          <w:rFonts w:ascii="Times New Roman" w:hAnsi="Times New Roman" w:cs="Times New Roman"/>
        </w:rPr>
        <w:t>Carol Blake</w:t>
      </w:r>
      <w:r w:rsidR="00A8388B">
        <w:rPr>
          <w:rFonts w:ascii="Times New Roman" w:hAnsi="Times New Roman" w:cs="Times New Roman"/>
        </w:rPr>
        <w:t xml:space="preserve"> </w:t>
      </w:r>
      <w:r w:rsidRPr="00673FEA">
        <w:rPr>
          <w:rFonts w:ascii="Times New Roman" w:hAnsi="Times New Roman" w:cs="Times New Roman"/>
        </w:rPr>
        <w:t xml:space="preserve">that Minutes from the </w:t>
      </w:r>
      <w:r>
        <w:rPr>
          <w:rFonts w:ascii="Times New Roman" w:hAnsi="Times New Roman" w:cs="Times New Roman"/>
        </w:rPr>
        <w:t>AGM</w:t>
      </w:r>
      <w:r w:rsidRPr="00673FEA">
        <w:rPr>
          <w:rFonts w:ascii="Times New Roman" w:hAnsi="Times New Roman" w:cs="Times New Roman"/>
        </w:rPr>
        <w:t xml:space="preserve"> </w:t>
      </w:r>
      <w:r w:rsidR="00A8388B">
        <w:rPr>
          <w:rFonts w:ascii="Times New Roman" w:hAnsi="Times New Roman" w:cs="Times New Roman"/>
        </w:rPr>
        <w:t>8</w:t>
      </w:r>
      <w:r w:rsidR="00A8388B" w:rsidRPr="00A8388B">
        <w:rPr>
          <w:rFonts w:ascii="Times New Roman" w:hAnsi="Times New Roman" w:cs="Times New Roman"/>
          <w:vertAlign w:val="superscript"/>
        </w:rPr>
        <w:t>th</w:t>
      </w:r>
      <w:r w:rsidR="00A8388B">
        <w:rPr>
          <w:rFonts w:ascii="Times New Roman" w:hAnsi="Times New Roman" w:cs="Times New Roman"/>
        </w:rPr>
        <w:t xml:space="preserve"> November </w:t>
      </w:r>
      <w:r>
        <w:rPr>
          <w:rFonts w:ascii="Times New Roman" w:hAnsi="Times New Roman" w:cs="Times New Roman"/>
        </w:rPr>
        <w:t>20</w:t>
      </w:r>
      <w:r w:rsidR="00A8388B">
        <w:rPr>
          <w:rFonts w:ascii="Times New Roman" w:hAnsi="Times New Roman" w:cs="Times New Roman"/>
        </w:rPr>
        <w:t>21</w:t>
      </w:r>
      <w:r w:rsidRPr="00673FEA">
        <w:rPr>
          <w:rFonts w:ascii="Times New Roman" w:hAnsi="Times New Roman" w:cs="Times New Roman"/>
        </w:rPr>
        <w:t xml:space="preserve"> be accepted. </w:t>
      </w:r>
    </w:p>
    <w:p w14:paraId="68C116C3" w14:textId="4627AA33" w:rsidR="00456BB1" w:rsidRPr="00673FEA" w:rsidRDefault="00456BB1" w:rsidP="00673FEA">
      <w:pPr>
        <w:spacing w:after="0"/>
        <w:ind w:left="360"/>
        <w:rPr>
          <w:rFonts w:ascii="Times New Roman" w:hAnsi="Times New Roman" w:cs="Times New Roman"/>
        </w:rPr>
      </w:pPr>
      <w:r w:rsidRPr="00673FEA">
        <w:rPr>
          <w:rFonts w:ascii="Times New Roman" w:hAnsi="Times New Roman" w:cs="Times New Roman"/>
        </w:rPr>
        <w:t>Motion passed.</w:t>
      </w:r>
      <w:r>
        <w:rPr>
          <w:rFonts w:ascii="Times New Roman" w:hAnsi="Times New Roman" w:cs="Times New Roman"/>
        </w:rPr>
        <w:br/>
      </w:r>
    </w:p>
    <w:p w14:paraId="05954BDC" w14:textId="24D5CF27" w:rsidR="009D7B7E" w:rsidRPr="00B611FD" w:rsidRDefault="009D7B7E" w:rsidP="009D7B7E">
      <w:pPr>
        <w:pStyle w:val="ListParagraph"/>
        <w:numPr>
          <w:ilvl w:val="0"/>
          <w:numId w:val="1"/>
        </w:numPr>
        <w:ind w:left="142" w:hanging="11"/>
        <w:rPr>
          <w:b/>
        </w:rPr>
      </w:pPr>
      <w:r w:rsidRPr="00B611FD">
        <w:rPr>
          <w:b/>
        </w:rPr>
        <w:t>Chairperson’s report:</w:t>
      </w:r>
      <w:r w:rsidR="00332E3B">
        <w:rPr>
          <w:b/>
        </w:rPr>
        <w:t xml:space="preserve"> - see </w:t>
      </w:r>
      <w:proofErr w:type="gramStart"/>
      <w:r w:rsidR="00332E3B">
        <w:rPr>
          <w:b/>
        </w:rPr>
        <w:t>attached</w:t>
      </w:r>
      <w:proofErr w:type="gramEnd"/>
    </w:p>
    <w:p w14:paraId="509DE8E2" w14:textId="7E0F9E8B" w:rsidR="009D7B7E" w:rsidRDefault="009D7B7E" w:rsidP="009D7B7E">
      <w:r w:rsidRPr="000257D3">
        <w:t>Moved</w:t>
      </w:r>
      <w:r w:rsidR="00982AE2">
        <w:t xml:space="preserve"> Tony Lim</w:t>
      </w:r>
      <w:r w:rsidR="00A8388B">
        <w:br/>
        <w:t xml:space="preserve">Seconded Carol Blake that </w:t>
      </w:r>
      <w:r w:rsidRPr="000257D3">
        <w:t xml:space="preserve">Report </w:t>
      </w:r>
      <w:r w:rsidR="00A8388B">
        <w:t xml:space="preserve">be </w:t>
      </w:r>
      <w:r w:rsidRPr="000257D3">
        <w:t>accepted.</w:t>
      </w:r>
    </w:p>
    <w:p w14:paraId="54FC033D" w14:textId="2E41FFE7" w:rsidR="009D7B7E" w:rsidRDefault="009D7B7E" w:rsidP="009D7B7E">
      <w:pPr>
        <w:pStyle w:val="ListParagraph"/>
        <w:numPr>
          <w:ilvl w:val="0"/>
          <w:numId w:val="1"/>
        </w:numPr>
        <w:ind w:left="142" w:hanging="11"/>
        <w:rPr>
          <w:b/>
        </w:rPr>
      </w:pPr>
      <w:r w:rsidRPr="00B611FD">
        <w:rPr>
          <w:b/>
        </w:rPr>
        <w:t>Treasurer’s report:</w:t>
      </w:r>
    </w:p>
    <w:p w14:paraId="35031583" w14:textId="540446DC" w:rsidR="00982AE2" w:rsidRDefault="00982AE2" w:rsidP="00982AE2">
      <w:pPr>
        <w:rPr>
          <w:bCs/>
        </w:rPr>
      </w:pPr>
      <w:r w:rsidRPr="00673FEA">
        <w:rPr>
          <w:bCs/>
        </w:rPr>
        <w:t xml:space="preserve">Read by </w:t>
      </w:r>
      <w:r w:rsidR="00A8388B">
        <w:rPr>
          <w:bCs/>
        </w:rPr>
        <w:t>Rachel Marsden – see below for details. Balance of</w:t>
      </w:r>
      <w:r w:rsidR="00123871">
        <w:rPr>
          <w:bCs/>
        </w:rPr>
        <w:t xml:space="preserve"> $</w:t>
      </w:r>
      <w:r w:rsidR="00EF61A5">
        <w:rPr>
          <w:bCs/>
        </w:rPr>
        <w:t xml:space="preserve">950.55 as </w:t>
      </w:r>
      <w:proofErr w:type="gramStart"/>
      <w:r w:rsidR="00EF61A5">
        <w:rPr>
          <w:bCs/>
        </w:rPr>
        <w:t>at</w:t>
      </w:r>
      <w:proofErr w:type="gramEnd"/>
      <w:r w:rsidR="00EF61A5">
        <w:rPr>
          <w:bCs/>
        </w:rPr>
        <w:t xml:space="preserve"> 30 June 2023</w:t>
      </w:r>
      <w:r w:rsidR="00A8388B">
        <w:rPr>
          <w:bCs/>
        </w:rPr>
        <w:t xml:space="preserve">. </w:t>
      </w:r>
      <w:r w:rsidR="00EF61A5">
        <w:rPr>
          <w:bCs/>
        </w:rPr>
        <w:t xml:space="preserve">It was noted that expenses were greater than income, but there is an expectation that the HWCV will not have to fund </w:t>
      </w:r>
      <w:r w:rsidR="00A8388B">
        <w:rPr>
          <w:bCs/>
        </w:rPr>
        <w:t xml:space="preserve">Dog tidy bags </w:t>
      </w:r>
      <w:r w:rsidR="00EF61A5">
        <w:rPr>
          <w:bCs/>
        </w:rPr>
        <w:t>in the future.</w:t>
      </w:r>
      <w:r w:rsidR="00A8388B">
        <w:rPr>
          <w:bCs/>
        </w:rPr>
        <w:t xml:space="preserve"> </w:t>
      </w:r>
    </w:p>
    <w:p w14:paraId="0E8DFDD4" w14:textId="1217FC58" w:rsidR="00632844" w:rsidRPr="00982AE2" w:rsidRDefault="00632844" w:rsidP="00632844">
      <w:pPr>
        <w:rPr>
          <w:bCs/>
        </w:rPr>
      </w:pPr>
      <w:r w:rsidRPr="00673FEA">
        <w:rPr>
          <w:bCs/>
        </w:rPr>
        <w:t xml:space="preserve">Moved </w:t>
      </w:r>
      <w:r w:rsidR="00EF61A5">
        <w:rPr>
          <w:bCs/>
        </w:rPr>
        <w:t>Rachel Marsden</w:t>
      </w:r>
      <w:r w:rsidR="00A8388B">
        <w:rPr>
          <w:bCs/>
        </w:rPr>
        <w:br/>
      </w:r>
      <w:r w:rsidRPr="00673FEA">
        <w:rPr>
          <w:bCs/>
        </w:rPr>
        <w:t xml:space="preserve">Seconded </w:t>
      </w:r>
      <w:r w:rsidR="00EF61A5">
        <w:rPr>
          <w:bCs/>
        </w:rPr>
        <w:t>Mark Wareham</w:t>
      </w:r>
    </w:p>
    <w:p w14:paraId="7E73AA70" w14:textId="4A8D4607" w:rsidR="00EF61A5" w:rsidRDefault="00EF61A5">
      <w:pPr>
        <w:rPr>
          <w:bCs/>
        </w:rPr>
      </w:pPr>
      <w:r>
        <w:rPr>
          <w:bCs/>
        </w:rPr>
        <w:br w:type="page"/>
      </w:r>
    </w:p>
    <w:p w14:paraId="28C45F40" w14:textId="77777777" w:rsidR="002E0D3F" w:rsidRDefault="002E0D3F" w:rsidP="00632844">
      <w:pPr>
        <w:rPr>
          <w:bCs/>
        </w:rPr>
      </w:pPr>
    </w:p>
    <w:tbl>
      <w:tblPr>
        <w:tblW w:w="8520" w:type="dxa"/>
        <w:tblLook w:val="04A0" w:firstRow="1" w:lastRow="0" w:firstColumn="1" w:lastColumn="0" w:noHBand="0" w:noVBand="1"/>
      </w:tblPr>
      <w:tblGrid>
        <w:gridCol w:w="5300"/>
        <w:gridCol w:w="1520"/>
        <w:gridCol w:w="1700"/>
      </w:tblGrid>
      <w:tr w:rsidR="00EF61A5" w:rsidRPr="00EF61A5" w14:paraId="48774C27" w14:textId="77777777" w:rsidTr="00EF61A5">
        <w:trPr>
          <w:trHeight w:val="576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1AFB7" w14:textId="77777777" w:rsidR="00EF61A5" w:rsidRPr="00EF61A5" w:rsidRDefault="00EF61A5" w:rsidP="00EF6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HWCV Treasurers report </w:t>
            </w:r>
            <w:r w:rsidRPr="00EF61A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br/>
              <w:t>(for year ended 30 June 2023)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CD1A" w14:textId="77777777" w:rsidR="00EF61A5" w:rsidRPr="00EF61A5" w:rsidRDefault="00EF61A5" w:rsidP="00EF6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658A" w14:textId="77777777" w:rsidR="00EF61A5" w:rsidRPr="00EF61A5" w:rsidRDefault="00EF61A5" w:rsidP="00EF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61A5" w:rsidRPr="00EF61A5" w14:paraId="5959AFA6" w14:textId="77777777" w:rsidTr="00EF61A5">
        <w:trPr>
          <w:trHeight w:val="288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15919" w14:textId="77777777" w:rsidR="00EF61A5" w:rsidRPr="00EF61A5" w:rsidRDefault="00EF61A5" w:rsidP="00EF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E142" w14:textId="77777777" w:rsidR="00EF61A5" w:rsidRPr="00EF61A5" w:rsidRDefault="00EF61A5" w:rsidP="00EF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7E43" w14:textId="77777777" w:rsidR="00EF61A5" w:rsidRPr="00EF61A5" w:rsidRDefault="00EF61A5" w:rsidP="00EF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61A5" w:rsidRPr="00EF61A5" w14:paraId="369E2A31" w14:textId="77777777" w:rsidTr="00EF61A5">
        <w:trPr>
          <w:trHeight w:val="288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44EF1" w14:textId="77777777" w:rsidR="00EF61A5" w:rsidRPr="00EF61A5" w:rsidRDefault="00EF61A5" w:rsidP="00EF61A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Opening balance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5303" w14:textId="77777777" w:rsidR="00EF61A5" w:rsidRPr="00EF61A5" w:rsidRDefault="00EF61A5" w:rsidP="00EF6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1/07/2022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5D4C" w14:textId="77777777" w:rsidR="00EF61A5" w:rsidRPr="00EF61A5" w:rsidRDefault="00EF61A5" w:rsidP="00EF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  1,133.77 </w:t>
            </w:r>
          </w:p>
        </w:tc>
      </w:tr>
      <w:tr w:rsidR="00EF61A5" w:rsidRPr="00EF61A5" w14:paraId="6EC30957" w14:textId="77777777" w:rsidTr="00EF61A5">
        <w:trPr>
          <w:trHeight w:val="288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56C25" w14:textId="77777777" w:rsidR="00EF61A5" w:rsidRPr="00EF61A5" w:rsidRDefault="00EF61A5" w:rsidP="00EF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B92E" w14:textId="77777777" w:rsidR="00EF61A5" w:rsidRPr="00EF61A5" w:rsidRDefault="00EF61A5" w:rsidP="00EF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0FB8" w14:textId="77777777" w:rsidR="00EF61A5" w:rsidRPr="00EF61A5" w:rsidRDefault="00EF61A5" w:rsidP="00EF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61A5" w:rsidRPr="00EF61A5" w14:paraId="01B2D0FA" w14:textId="77777777" w:rsidTr="00EF61A5">
        <w:trPr>
          <w:trHeight w:val="288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A466A" w14:textId="77777777" w:rsidR="00EF61A5" w:rsidRPr="00EF61A5" w:rsidRDefault="00EF61A5" w:rsidP="00EF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Annual council donation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3B6D" w14:textId="77777777" w:rsidR="00EF61A5" w:rsidRPr="00EF61A5" w:rsidRDefault="00EF61A5" w:rsidP="00EF6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28/07/2022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CC84" w14:textId="77777777" w:rsidR="00EF61A5" w:rsidRPr="00EF61A5" w:rsidRDefault="00EF61A5" w:rsidP="00EF6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500</w:t>
            </w:r>
          </w:p>
        </w:tc>
      </w:tr>
      <w:tr w:rsidR="00EF61A5" w:rsidRPr="00EF61A5" w14:paraId="38C7C544" w14:textId="77777777" w:rsidTr="00EF61A5">
        <w:trPr>
          <w:trHeight w:val="288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7C550" w14:textId="77777777" w:rsidR="00EF61A5" w:rsidRPr="00EF61A5" w:rsidRDefault="00EF61A5" w:rsidP="00EF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Annual website hosting fee (Micro Maze)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5445" w14:textId="77777777" w:rsidR="00EF61A5" w:rsidRPr="00EF61A5" w:rsidRDefault="00EF61A5" w:rsidP="00EF6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27/04/2023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D37A" w14:textId="77777777" w:rsidR="00EF61A5" w:rsidRPr="00EF61A5" w:rsidRDefault="00EF61A5" w:rsidP="00EF6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-250</w:t>
            </w:r>
          </w:p>
        </w:tc>
      </w:tr>
      <w:tr w:rsidR="00EF61A5" w:rsidRPr="00EF61A5" w14:paraId="165348FC" w14:textId="77777777" w:rsidTr="00EF61A5">
        <w:trPr>
          <w:trHeight w:val="288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7824A" w14:textId="77777777" w:rsidR="00EF61A5" w:rsidRPr="00EF61A5" w:rsidRDefault="00EF61A5" w:rsidP="00EF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Community Centre hire (17 August 2022 HWCV meeting)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40C0" w14:textId="77777777" w:rsidR="00EF61A5" w:rsidRPr="00EF61A5" w:rsidRDefault="00EF61A5" w:rsidP="00EF6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11/10/2022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E6DC" w14:textId="77777777" w:rsidR="00EF61A5" w:rsidRPr="00EF61A5" w:rsidRDefault="00EF61A5" w:rsidP="00EF6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-13</w:t>
            </w:r>
          </w:p>
        </w:tc>
      </w:tr>
      <w:tr w:rsidR="00EF61A5" w:rsidRPr="00EF61A5" w14:paraId="28CD31B9" w14:textId="77777777" w:rsidTr="00EF61A5">
        <w:trPr>
          <w:trHeight w:val="576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3B4D4" w14:textId="77777777" w:rsidR="00EF61A5" w:rsidRPr="00EF61A5" w:rsidRDefault="00EF61A5" w:rsidP="00EF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Community Centre hire (21 November 2022 HWCV meeting)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F538" w14:textId="77777777" w:rsidR="00EF61A5" w:rsidRPr="00EF61A5" w:rsidRDefault="00EF61A5" w:rsidP="00EF6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6/02/2023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34C5" w14:textId="77777777" w:rsidR="00EF61A5" w:rsidRPr="00EF61A5" w:rsidRDefault="00EF61A5" w:rsidP="00EF6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-16</w:t>
            </w:r>
          </w:p>
        </w:tc>
      </w:tr>
      <w:tr w:rsidR="00EF61A5" w:rsidRPr="00EF61A5" w14:paraId="4AC0A385" w14:textId="77777777" w:rsidTr="00EF61A5">
        <w:trPr>
          <w:trHeight w:val="288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95CF9" w14:textId="77777777" w:rsidR="00EF61A5" w:rsidRPr="00EF61A5" w:rsidRDefault="00EF61A5" w:rsidP="00EF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Community Centre hire (November 2022 HWCV meeting)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A356" w14:textId="77777777" w:rsidR="00EF61A5" w:rsidRPr="00EF61A5" w:rsidRDefault="00EF61A5" w:rsidP="00EF6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7/11/2022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DCC7" w14:textId="77777777" w:rsidR="00EF61A5" w:rsidRPr="00EF61A5" w:rsidRDefault="00EF61A5" w:rsidP="00EF6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-16</w:t>
            </w:r>
          </w:p>
        </w:tc>
      </w:tr>
      <w:tr w:rsidR="00EF61A5" w:rsidRPr="00EF61A5" w14:paraId="5986108B" w14:textId="77777777" w:rsidTr="00EF61A5">
        <w:trPr>
          <w:trHeight w:val="288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E0E5D" w14:textId="77777777" w:rsidR="00EF61A5" w:rsidRPr="00EF61A5" w:rsidRDefault="00EF61A5" w:rsidP="00EF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Community Centre hire 30 May 2022 HWCV meeting)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F8F3" w14:textId="77777777" w:rsidR="00EF61A5" w:rsidRPr="00EF61A5" w:rsidRDefault="00EF61A5" w:rsidP="00EF6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22/07/2022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6316" w14:textId="77777777" w:rsidR="00EF61A5" w:rsidRPr="00EF61A5" w:rsidRDefault="00EF61A5" w:rsidP="00EF6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-13</w:t>
            </w:r>
          </w:p>
        </w:tc>
      </w:tr>
      <w:tr w:rsidR="00EF61A5" w:rsidRPr="00EF61A5" w14:paraId="6A819313" w14:textId="77777777" w:rsidTr="00EF61A5">
        <w:trPr>
          <w:trHeight w:val="576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57E44" w14:textId="77777777" w:rsidR="00EF61A5" w:rsidRPr="00EF61A5" w:rsidRDefault="00EF61A5" w:rsidP="00EF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Donation from Mark Wareham for Elite Energy Big Husky volunteering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9B0C" w14:textId="77777777" w:rsidR="00EF61A5" w:rsidRPr="00EF61A5" w:rsidRDefault="00EF61A5" w:rsidP="00EF6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2/03/2023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D281" w14:textId="77777777" w:rsidR="00EF61A5" w:rsidRPr="00EF61A5" w:rsidRDefault="00EF61A5" w:rsidP="00EF6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305</w:t>
            </w:r>
          </w:p>
        </w:tc>
      </w:tr>
      <w:tr w:rsidR="00EF61A5" w:rsidRPr="00EF61A5" w14:paraId="1C8CB7BE" w14:textId="77777777" w:rsidTr="00EF61A5">
        <w:trPr>
          <w:trHeight w:val="288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4359E" w14:textId="77777777" w:rsidR="00EF61A5" w:rsidRPr="00EF61A5" w:rsidRDefault="00EF61A5" w:rsidP="00EF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Elite Energy volunteer donation (Mark Wareham)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AF96" w14:textId="77777777" w:rsidR="00EF61A5" w:rsidRPr="00EF61A5" w:rsidRDefault="00EF61A5" w:rsidP="00EF6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9/11/2022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E861" w14:textId="77777777" w:rsidR="00EF61A5" w:rsidRPr="00EF61A5" w:rsidRDefault="00EF61A5" w:rsidP="00EF6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200</w:t>
            </w:r>
          </w:p>
        </w:tc>
      </w:tr>
      <w:tr w:rsidR="00EF61A5" w:rsidRPr="00EF61A5" w14:paraId="34AF3376" w14:textId="77777777" w:rsidTr="00EF61A5">
        <w:trPr>
          <w:trHeight w:val="288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1BA14" w14:textId="77777777" w:rsidR="00EF61A5" w:rsidRPr="00EF61A5" w:rsidRDefault="00EF61A5" w:rsidP="00EF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Huskisson Hall hire for HWCV meeting on 3 April 2023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8B19" w14:textId="77777777" w:rsidR="00EF61A5" w:rsidRPr="00EF61A5" w:rsidRDefault="00EF61A5" w:rsidP="00EF6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29/05/2023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2542" w14:textId="77777777" w:rsidR="00EF61A5" w:rsidRPr="00EF61A5" w:rsidRDefault="00EF61A5" w:rsidP="00EF6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-16</w:t>
            </w:r>
          </w:p>
        </w:tc>
      </w:tr>
      <w:tr w:rsidR="00EF61A5" w:rsidRPr="00EF61A5" w14:paraId="14C3C735" w14:textId="77777777" w:rsidTr="00EF61A5">
        <w:trPr>
          <w:trHeight w:val="288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61194" w14:textId="77777777" w:rsidR="00EF61A5" w:rsidRPr="00EF61A5" w:rsidRDefault="00EF61A5" w:rsidP="00EF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Huskisson Hall hire for HWCV meeting on 6 February 2023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4131" w14:textId="77777777" w:rsidR="00EF61A5" w:rsidRPr="00EF61A5" w:rsidRDefault="00EF61A5" w:rsidP="00EF6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3/04/2023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DA40" w14:textId="77777777" w:rsidR="00EF61A5" w:rsidRPr="00EF61A5" w:rsidRDefault="00EF61A5" w:rsidP="00EF6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-16</w:t>
            </w:r>
          </w:p>
        </w:tc>
      </w:tr>
      <w:tr w:rsidR="00EF61A5" w:rsidRPr="00EF61A5" w14:paraId="5BE03554" w14:textId="77777777" w:rsidTr="00EF61A5">
        <w:trPr>
          <w:trHeight w:val="576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DFCB1" w14:textId="77777777" w:rsidR="00EF61A5" w:rsidRPr="00EF61A5" w:rsidRDefault="00EF61A5" w:rsidP="00EF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Lodgement of Annual summary of financial affairs with Service NSW (refund to Rachel Marsden)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F43B" w14:textId="77777777" w:rsidR="00EF61A5" w:rsidRPr="00EF61A5" w:rsidRDefault="00EF61A5" w:rsidP="00EF6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6/02/2023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64C8" w14:textId="77777777" w:rsidR="00EF61A5" w:rsidRPr="00EF61A5" w:rsidRDefault="00EF61A5" w:rsidP="00EF6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-50.22</w:t>
            </w:r>
          </w:p>
        </w:tc>
      </w:tr>
      <w:tr w:rsidR="00EF61A5" w:rsidRPr="00EF61A5" w14:paraId="69976897" w14:textId="77777777" w:rsidTr="00EF61A5">
        <w:trPr>
          <w:trHeight w:val="288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ACE34" w14:textId="77777777" w:rsidR="00EF61A5" w:rsidRPr="00EF61A5" w:rsidRDefault="00EF61A5" w:rsidP="00EF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Refund to Penny Davidson for PO Box renewal payment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6FF0" w14:textId="77777777" w:rsidR="00EF61A5" w:rsidRPr="00EF61A5" w:rsidRDefault="00EF61A5" w:rsidP="00EF6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3/04/2023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3C3A" w14:textId="77777777" w:rsidR="00EF61A5" w:rsidRPr="00EF61A5" w:rsidRDefault="00EF61A5" w:rsidP="00EF6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-148</w:t>
            </w:r>
          </w:p>
        </w:tc>
      </w:tr>
      <w:tr w:rsidR="00EF61A5" w:rsidRPr="00EF61A5" w14:paraId="02129CF4" w14:textId="77777777" w:rsidTr="00EF61A5">
        <w:trPr>
          <w:trHeight w:val="288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45BDE" w14:textId="77777777" w:rsidR="00EF61A5" w:rsidRPr="00EF61A5" w:rsidRDefault="00EF61A5" w:rsidP="00EF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Refund to Tony Lim for dog tidy bags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4CE3" w14:textId="77777777" w:rsidR="00EF61A5" w:rsidRPr="00EF61A5" w:rsidRDefault="00EF61A5" w:rsidP="00EF6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29/05/2023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500C" w14:textId="77777777" w:rsidR="00EF61A5" w:rsidRPr="00EF61A5" w:rsidRDefault="00EF61A5" w:rsidP="00EF6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-275</w:t>
            </w:r>
          </w:p>
        </w:tc>
      </w:tr>
      <w:tr w:rsidR="00EF61A5" w:rsidRPr="00EF61A5" w14:paraId="4A808848" w14:textId="77777777" w:rsidTr="00EF61A5">
        <w:trPr>
          <w:trHeight w:val="288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BDFC9" w14:textId="77777777" w:rsidR="00EF61A5" w:rsidRPr="00EF61A5" w:rsidRDefault="00EF61A5" w:rsidP="00EF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Reimbursement to Tony Lim for doggy bags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DCC5" w14:textId="77777777" w:rsidR="00EF61A5" w:rsidRPr="00EF61A5" w:rsidRDefault="00EF61A5" w:rsidP="00EF6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16/11/2022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2545" w14:textId="77777777" w:rsidR="00EF61A5" w:rsidRPr="00EF61A5" w:rsidRDefault="00EF61A5" w:rsidP="00EF6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-375</w:t>
            </w:r>
          </w:p>
        </w:tc>
      </w:tr>
      <w:tr w:rsidR="00EF61A5" w:rsidRPr="00EF61A5" w14:paraId="4A9D1CE8" w14:textId="77777777" w:rsidTr="00EF61A5">
        <w:trPr>
          <w:trHeight w:val="288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8FF2F" w14:textId="77777777" w:rsidR="00EF61A5" w:rsidRPr="00EF61A5" w:rsidRDefault="00EF61A5" w:rsidP="00EF6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7D6C" w14:textId="77777777" w:rsidR="00EF61A5" w:rsidRPr="00EF61A5" w:rsidRDefault="00EF61A5" w:rsidP="00EF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7FC9" w14:textId="77777777" w:rsidR="00EF61A5" w:rsidRPr="00EF61A5" w:rsidRDefault="00EF61A5" w:rsidP="00EF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61A5" w:rsidRPr="00EF61A5" w14:paraId="2719587A" w14:textId="77777777" w:rsidTr="00EF61A5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AD6C9" w14:textId="77777777" w:rsidR="00EF61A5" w:rsidRPr="00EF61A5" w:rsidRDefault="00EF61A5" w:rsidP="00EF6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Closing balance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A315" w14:textId="77777777" w:rsidR="00EF61A5" w:rsidRPr="00EF61A5" w:rsidRDefault="00EF61A5" w:rsidP="00EF6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30/06/2022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309BB" w14:textId="77777777" w:rsidR="00EF61A5" w:rsidRPr="00EF61A5" w:rsidRDefault="00EF61A5" w:rsidP="00EF6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                   950.55 </w:t>
            </w:r>
          </w:p>
        </w:tc>
      </w:tr>
      <w:tr w:rsidR="00EF61A5" w:rsidRPr="00EF61A5" w14:paraId="1637CB29" w14:textId="77777777" w:rsidTr="00EF61A5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3F872" w14:textId="77777777" w:rsidR="00EF61A5" w:rsidRPr="00EF61A5" w:rsidRDefault="00EF61A5" w:rsidP="00EF6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E2C4" w14:textId="77777777" w:rsidR="00EF61A5" w:rsidRPr="00EF61A5" w:rsidRDefault="00EF61A5" w:rsidP="00EF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3945" w14:textId="77777777" w:rsidR="00EF61A5" w:rsidRPr="00EF61A5" w:rsidRDefault="00EF61A5" w:rsidP="00EF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61A5" w:rsidRPr="00EF61A5" w14:paraId="742B025F" w14:textId="77777777" w:rsidTr="00EF61A5">
        <w:trPr>
          <w:trHeight w:val="288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9951F" w14:textId="77777777" w:rsidR="00EF61A5" w:rsidRPr="00EF61A5" w:rsidRDefault="00EF61A5" w:rsidP="00EF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AD10" w14:textId="77777777" w:rsidR="00EF61A5" w:rsidRPr="00EF61A5" w:rsidRDefault="00EF61A5" w:rsidP="00EF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20BF" w14:textId="77777777" w:rsidR="00EF61A5" w:rsidRPr="00EF61A5" w:rsidRDefault="00EF61A5" w:rsidP="00EF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61A5" w:rsidRPr="00EF61A5" w14:paraId="0B900F66" w14:textId="77777777" w:rsidTr="00EF61A5">
        <w:trPr>
          <w:trHeight w:val="288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6DF30" w14:textId="77777777" w:rsidR="00EF61A5" w:rsidRPr="00EF61A5" w:rsidRDefault="00EF61A5" w:rsidP="00EF6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Expenses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04D5" w14:textId="77777777" w:rsidR="00EF61A5" w:rsidRPr="00EF61A5" w:rsidRDefault="00EF61A5" w:rsidP="00EF6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5BC2" w14:textId="77777777" w:rsidR="00EF61A5" w:rsidRPr="00EF61A5" w:rsidRDefault="00EF61A5" w:rsidP="00EF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61A5" w:rsidRPr="00EF61A5" w14:paraId="19FF89B8" w14:textId="77777777" w:rsidTr="00EF61A5">
        <w:trPr>
          <w:trHeight w:val="288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B8171" w14:textId="77777777" w:rsidR="00EF61A5" w:rsidRPr="00EF61A5" w:rsidRDefault="00EF61A5" w:rsidP="00EF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community centre hire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872B" w14:textId="77777777" w:rsidR="00EF61A5" w:rsidRPr="00EF61A5" w:rsidRDefault="00EF61A5" w:rsidP="00EF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6285" w14:textId="77777777" w:rsidR="00EF61A5" w:rsidRPr="00EF61A5" w:rsidRDefault="00EF61A5" w:rsidP="00EF6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130</w:t>
            </w:r>
          </w:p>
        </w:tc>
      </w:tr>
      <w:tr w:rsidR="00EF61A5" w:rsidRPr="00EF61A5" w14:paraId="625FCC20" w14:textId="77777777" w:rsidTr="00EF61A5">
        <w:trPr>
          <w:trHeight w:val="288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325FE" w14:textId="77777777" w:rsidR="00EF61A5" w:rsidRPr="00EF61A5" w:rsidRDefault="00EF61A5" w:rsidP="00EF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Website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6C6C" w14:textId="77777777" w:rsidR="00EF61A5" w:rsidRPr="00EF61A5" w:rsidRDefault="00EF61A5" w:rsidP="00EF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3B7B" w14:textId="77777777" w:rsidR="00EF61A5" w:rsidRPr="00EF61A5" w:rsidRDefault="00EF61A5" w:rsidP="00EF6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250</w:t>
            </w:r>
          </w:p>
        </w:tc>
      </w:tr>
      <w:tr w:rsidR="00EF61A5" w:rsidRPr="00EF61A5" w14:paraId="55D76792" w14:textId="77777777" w:rsidTr="00EF61A5">
        <w:trPr>
          <w:trHeight w:val="288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6DDCA" w14:textId="77777777" w:rsidR="00EF61A5" w:rsidRPr="00EF61A5" w:rsidRDefault="00EF61A5" w:rsidP="00EF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PO Box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5304" w14:textId="77777777" w:rsidR="00EF61A5" w:rsidRPr="00EF61A5" w:rsidRDefault="00EF61A5" w:rsidP="00EF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A8FB" w14:textId="77777777" w:rsidR="00EF61A5" w:rsidRPr="00EF61A5" w:rsidRDefault="00EF61A5" w:rsidP="00EF6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148</w:t>
            </w:r>
          </w:p>
        </w:tc>
      </w:tr>
      <w:tr w:rsidR="00EF61A5" w:rsidRPr="00EF61A5" w14:paraId="42771A1A" w14:textId="77777777" w:rsidTr="00EF61A5">
        <w:trPr>
          <w:trHeight w:val="288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D2355" w14:textId="77777777" w:rsidR="00EF61A5" w:rsidRPr="00EF61A5" w:rsidRDefault="00EF61A5" w:rsidP="00EF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Fairtrading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3ECE" w14:textId="77777777" w:rsidR="00EF61A5" w:rsidRPr="00EF61A5" w:rsidRDefault="00EF61A5" w:rsidP="00EF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5740" w14:textId="77777777" w:rsidR="00EF61A5" w:rsidRPr="00EF61A5" w:rsidRDefault="00EF61A5" w:rsidP="00EF6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50.22</w:t>
            </w:r>
          </w:p>
        </w:tc>
      </w:tr>
      <w:tr w:rsidR="00EF61A5" w:rsidRPr="00EF61A5" w14:paraId="573FC08D" w14:textId="77777777" w:rsidTr="00EF61A5">
        <w:trPr>
          <w:trHeight w:val="288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127D7" w14:textId="77777777" w:rsidR="00EF61A5" w:rsidRPr="00EF61A5" w:rsidRDefault="00EF61A5" w:rsidP="00EF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Dog tidy bags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5F7C" w14:textId="77777777" w:rsidR="00EF61A5" w:rsidRPr="00EF61A5" w:rsidRDefault="00EF61A5" w:rsidP="00EF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05F8" w14:textId="77777777" w:rsidR="00EF61A5" w:rsidRPr="00EF61A5" w:rsidRDefault="00EF61A5" w:rsidP="00EF6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650</w:t>
            </w:r>
          </w:p>
        </w:tc>
      </w:tr>
      <w:tr w:rsidR="00EF61A5" w:rsidRPr="00EF61A5" w14:paraId="7C987A73" w14:textId="77777777" w:rsidTr="00EF61A5">
        <w:trPr>
          <w:trHeight w:val="288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AC9AC" w14:textId="77777777" w:rsidR="00EF61A5" w:rsidRPr="00EF61A5" w:rsidRDefault="00EF61A5" w:rsidP="00EF6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AD44" w14:textId="77777777" w:rsidR="00EF61A5" w:rsidRPr="00EF61A5" w:rsidRDefault="00EF61A5" w:rsidP="00EF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EE51E" w14:textId="77777777" w:rsidR="00EF61A5" w:rsidRPr="00EF61A5" w:rsidRDefault="00EF61A5" w:rsidP="00EF6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1228.22</w:t>
            </w:r>
          </w:p>
        </w:tc>
      </w:tr>
      <w:tr w:rsidR="00EF61A5" w:rsidRPr="00EF61A5" w14:paraId="1AC90CF9" w14:textId="77777777" w:rsidTr="00EF61A5">
        <w:trPr>
          <w:trHeight w:val="288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E83B8" w14:textId="77777777" w:rsidR="00EF61A5" w:rsidRPr="00EF61A5" w:rsidRDefault="00EF61A5" w:rsidP="00EF6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Income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D9B9" w14:textId="77777777" w:rsidR="00EF61A5" w:rsidRPr="00EF61A5" w:rsidRDefault="00EF61A5" w:rsidP="00EF6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6AAC" w14:textId="77777777" w:rsidR="00EF61A5" w:rsidRPr="00EF61A5" w:rsidRDefault="00EF61A5" w:rsidP="00EF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61A5" w:rsidRPr="00EF61A5" w14:paraId="4628F54C" w14:textId="77777777" w:rsidTr="00EF61A5">
        <w:trPr>
          <w:trHeight w:val="288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360AF" w14:textId="77777777" w:rsidR="00EF61A5" w:rsidRPr="00EF61A5" w:rsidRDefault="00EF61A5" w:rsidP="00EF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council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E434" w14:textId="77777777" w:rsidR="00EF61A5" w:rsidRPr="00EF61A5" w:rsidRDefault="00EF61A5" w:rsidP="00EF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7570" w14:textId="77777777" w:rsidR="00EF61A5" w:rsidRPr="00EF61A5" w:rsidRDefault="00EF61A5" w:rsidP="00EF6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500</w:t>
            </w:r>
          </w:p>
        </w:tc>
      </w:tr>
      <w:tr w:rsidR="00EF61A5" w:rsidRPr="00EF61A5" w14:paraId="4003D784" w14:textId="77777777" w:rsidTr="00EF61A5">
        <w:trPr>
          <w:trHeight w:val="288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73383" w14:textId="77777777" w:rsidR="00EF61A5" w:rsidRPr="00EF61A5" w:rsidRDefault="00EF61A5" w:rsidP="00EF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Donation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F1CC" w14:textId="77777777" w:rsidR="00EF61A5" w:rsidRPr="00EF61A5" w:rsidRDefault="00EF61A5" w:rsidP="00EF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E459" w14:textId="77777777" w:rsidR="00EF61A5" w:rsidRPr="00EF61A5" w:rsidRDefault="00EF61A5" w:rsidP="00EF6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505</w:t>
            </w:r>
          </w:p>
        </w:tc>
      </w:tr>
      <w:tr w:rsidR="00EF61A5" w:rsidRPr="00EF61A5" w14:paraId="4E56E292" w14:textId="77777777" w:rsidTr="00EF61A5">
        <w:trPr>
          <w:trHeight w:val="288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FAABB" w14:textId="77777777" w:rsidR="00EF61A5" w:rsidRPr="00EF61A5" w:rsidRDefault="00EF61A5" w:rsidP="00EF6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C896" w14:textId="77777777" w:rsidR="00EF61A5" w:rsidRPr="00EF61A5" w:rsidRDefault="00EF61A5" w:rsidP="00EF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CF7B0" w14:textId="77777777" w:rsidR="00EF61A5" w:rsidRPr="00EF61A5" w:rsidRDefault="00EF61A5" w:rsidP="00EF6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1A5">
              <w:rPr>
                <w:rFonts w:ascii="Calibri" w:eastAsia="Times New Roman" w:hAnsi="Calibri" w:cs="Calibri"/>
                <w:color w:val="000000"/>
                <w:lang w:eastAsia="en-AU"/>
              </w:rPr>
              <w:t>1005</w:t>
            </w:r>
          </w:p>
        </w:tc>
      </w:tr>
    </w:tbl>
    <w:p w14:paraId="5C249696" w14:textId="77777777" w:rsidR="00EF61A5" w:rsidRDefault="00EF61A5" w:rsidP="00632844">
      <w:pPr>
        <w:rPr>
          <w:bCs/>
        </w:rPr>
      </w:pPr>
    </w:p>
    <w:p w14:paraId="3AA0FF2D" w14:textId="4D6A2FCC" w:rsidR="00A8388B" w:rsidRDefault="00A8388B" w:rsidP="00982AE2">
      <w:pPr>
        <w:rPr>
          <w:bCs/>
        </w:rPr>
      </w:pPr>
    </w:p>
    <w:p w14:paraId="2AF0962F" w14:textId="77777777" w:rsidR="00A8388B" w:rsidRPr="00B611FD" w:rsidRDefault="00A8388B" w:rsidP="002E0D3F">
      <w:pPr>
        <w:pStyle w:val="ListParagraph"/>
        <w:numPr>
          <w:ilvl w:val="0"/>
          <w:numId w:val="1"/>
        </w:numPr>
        <w:ind w:left="142" w:hanging="11"/>
        <w:rPr>
          <w:b/>
        </w:rPr>
      </w:pPr>
      <w:r w:rsidRPr="00B611FD">
        <w:rPr>
          <w:b/>
        </w:rPr>
        <w:t>Appointment of returning Officer:</w:t>
      </w:r>
    </w:p>
    <w:p w14:paraId="6ABE44CA" w14:textId="6834BBBC" w:rsidR="00A8388B" w:rsidRDefault="00EF61A5" w:rsidP="00A8388B">
      <w:pPr>
        <w:spacing w:after="0"/>
      </w:pPr>
      <w:r>
        <w:t>Mark Wareham</w:t>
      </w:r>
      <w:r w:rsidR="00A8388B">
        <w:t xml:space="preserve"> was appointed returning Officer. </w:t>
      </w:r>
    </w:p>
    <w:p w14:paraId="7DB885C3" w14:textId="77777777" w:rsidR="00A8388B" w:rsidRDefault="00A8388B" w:rsidP="00982AE2">
      <w:pPr>
        <w:rPr>
          <w:bCs/>
        </w:rPr>
      </w:pPr>
    </w:p>
    <w:p w14:paraId="58C83E0B" w14:textId="77777777" w:rsidR="00EF61A5" w:rsidRPr="00673FEA" w:rsidRDefault="00EF61A5" w:rsidP="00982AE2">
      <w:pPr>
        <w:rPr>
          <w:bCs/>
        </w:rPr>
      </w:pPr>
    </w:p>
    <w:p w14:paraId="26ADABF6" w14:textId="77777777" w:rsidR="009D7B7E" w:rsidRDefault="009D7B7E" w:rsidP="002E0D3F">
      <w:pPr>
        <w:pStyle w:val="ListParagraph"/>
        <w:numPr>
          <w:ilvl w:val="0"/>
          <w:numId w:val="1"/>
        </w:numPr>
        <w:ind w:left="142" w:hanging="11"/>
        <w:rPr>
          <w:b/>
        </w:rPr>
      </w:pPr>
      <w:r w:rsidRPr="00B611FD">
        <w:rPr>
          <w:b/>
        </w:rPr>
        <w:t>Election of Office Bearers:</w:t>
      </w:r>
    </w:p>
    <w:p w14:paraId="6FAAC5DF" w14:textId="5A578BD2" w:rsidR="00E8503E" w:rsidRDefault="00EF61A5" w:rsidP="009D7B7E">
      <w:r>
        <w:t>Mark Wareham</w:t>
      </w:r>
      <w:r w:rsidR="002E0D3F">
        <w:t xml:space="preserve"> </w:t>
      </w:r>
      <w:r w:rsidR="009D7B7E" w:rsidRPr="006859AF">
        <w:t>took the Chair for the election of 20</w:t>
      </w:r>
      <w:r w:rsidR="00E8503E">
        <w:t>2</w:t>
      </w:r>
      <w:r>
        <w:t>3</w:t>
      </w:r>
      <w:r w:rsidR="00982AE2">
        <w:t>-</w:t>
      </w:r>
      <w:r w:rsidR="00E8503E">
        <w:t>202</w:t>
      </w:r>
      <w:r>
        <w:t>4</w:t>
      </w:r>
      <w:r w:rsidR="009D7B7E" w:rsidRPr="006859AF">
        <w:t xml:space="preserve"> committee members.</w:t>
      </w:r>
      <w:r w:rsidR="009D7B7E">
        <w:t xml:space="preserve">  </w:t>
      </w:r>
    </w:p>
    <w:p w14:paraId="3B251C87" w14:textId="77777777" w:rsidR="00E8503E" w:rsidRDefault="00E8503E" w:rsidP="00E8503E">
      <w:pPr>
        <w:spacing w:after="0"/>
      </w:pPr>
      <w:r>
        <w:t>Declared all positions vacant.</w:t>
      </w:r>
    </w:p>
    <w:p w14:paraId="19C43678" w14:textId="77777777" w:rsidR="009D7B7E" w:rsidRPr="006859AF" w:rsidRDefault="009D7B7E" w:rsidP="009D7B7E">
      <w:r>
        <w:t>The following were appointed unopposed:</w:t>
      </w:r>
    </w:p>
    <w:p w14:paraId="371F65A8" w14:textId="6B9BDBB1" w:rsidR="002E0D3F" w:rsidRDefault="009D7B7E" w:rsidP="00A8388B">
      <w:pPr>
        <w:pStyle w:val="ListParagraph"/>
        <w:numPr>
          <w:ilvl w:val="1"/>
          <w:numId w:val="2"/>
        </w:numPr>
      </w:pPr>
      <w:r>
        <w:t xml:space="preserve">Chairperson: </w:t>
      </w:r>
      <w:r w:rsidR="002E0D3F">
        <w:t xml:space="preserve">Jo Warren </w:t>
      </w:r>
    </w:p>
    <w:p w14:paraId="176A61C1" w14:textId="5547FE6D" w:rsidR="009D7B7E" w:rsidRDefault="009D7B7E" w:rsidP="00A8388B">
      <w:pPr>
        <w:pStyle w:val="ListParagraph"/>
        <w:numPr>
          <w:ilvl w:val="1"/>
          <w:numId w:val="2"/>
        </w:numPr>
      </w:pPr>
      <w:r>
        <w:t xml:space="preserve">Public Officer: </w:t>
      </w:r>
      <w:r w:rsidR="006913CE">
        <w:t>Rachel Marsden</w:t>
      </w:r>
      <w:r w:rsidR="002E0D3F">
        <w:t xml:space="preserve"> </w:t>
      </w:r>
    </w:p>
    <w:p w14:paraId="6734D984" w14:textId="45F86F71" w:rsidR="009D7B7E" w:rsidRDefault="009D7B7E" w:rsidP="00A8388B">
      <w:pPr>
        <w:pStyle w:val="ListParagraph"/>
        <w:numPr>
          <w:ilvl w:val="1"/>
          <w:numId w:val="2"/>
        </w:numPr>
      </w:pPr>
      <w:r>
        <w:t>Secretary: Penny Davidson</w:t>
      </w:r>
      <w:r w:rsidR="002E0D3F">
        <w:t xml:space="preserve"> </w:t>
      </w:r>
    </w:p>
    <w:p w14:paraId="718983D4" w14:textId="66D825B4" w:rsidR="009D7B7E" w:rsidRDefault="009D7B7E" w:rsidP="00A8388B">
      <w:pPr>
        <w:pStyle w:val="ListParagraph"/>
        <w:numPr>
          <w:ilvl w:val="1"/>
          <w:numId w:val="2"/>
        </w:numPr>
      </w:pPr>
      <w:r>
        <w:t xml:space="preserve">Treasurer: </w:t>
      </w:r>
      <w:r w:rsidR="008A01BF">
        <w:t>Rachel Marsden</w:t>
      </w:r>
      <w:r w:rsidR="002E0D3F">
        <w:t xml:space="preserve"> </w:t>
      </w:r>
    </w:p>
    <w:p w14:paraId="439344EA" w14:textId="76A955BE" w:rsidR="002E0D3F" w:rsidRDefault="009D7B7E" w:rsidP="002E0D3F">
      <w:pPr>
        <w:pStyle w:val="ListParagraph"/>
        <w:numPr>
          <w:ilvl w:val="1"/>
          <w:numId w:val="2"/>
        </w:numPr>
        <w:spacing w:after="120"/>
        <w:ind w:left="1434" w:hanging="357"/>
      </w:pPr>
      <w:r>
        <w:t xml:space="preserve">General Committee: </w:t>
      </w:r>
      <w:r>
        <w:br/>
        <w:t>Tony Lim</w:t>
      </w:r>
      <w:r w:rsidR="002E0D3F">
        <w:t xml:space="preserve"> </w:t>
      </w:r>
    </w:p>
    <w:p w14:paraId="4420A15A" w14:textId="217FE98A" w:rsidR="008A01BF" w:rsidRDefault="002E0D3F" w:rsidP="00632844">
      <w:pPr>
        <w:pStyle w:val="ListParagraph"/>
        <w:spacing w:after="120"/>
        <w:ind w:left="1434"/>
      </w:pPr>
      <w:r>
        <w:t xml:space="preserve">Carol Blake </w:t>
      </w:r>
      <w:r w:rsidR="008A01BF">
        <w:br/>
      </w:r>
      <w:r w:rsidR="00EF61A5">
        <w:t xml:space="preserve">Tony </w:t>
      </w:r>
      <w:proofErr w:type="spellStart"/>
      <w:r w:rsidR="00EF61A5">
        <w:t>Rizzito</w:t>
      </w:r>
      <w:proofErr w:type="spellEnd"/>
    </w:p>
    <w:p w14:paraId="37829B60" w14:textId="62A62C3F" w:rsidR="00DC31BE" w:rsidRDefault="00EF61A5" w:rsidP="007538BB">
      <w:pPr>
        <w:spacing w:after="0"/>
      </w:pPr>
      <w:r>
        <w:t>Nominated: Mark Wareham</w:t>
      </w:r>
      <w:r>
        <w:br/>
        <w:t xml:space="preserve">Seconded: Carol </w:t>
      </w:r>
      <w:proofErr w:type="spellStart"/>
      <w:r>
        <w:t>Rizzito</w:t>
      </w:r>
      <w:proofErr w:type="spellEnd"/>
    </w:p>
    <w:p w14:paraId="7E3A1F0C" w14:textId="77777777" w:rsidR="00EF61A5" w:rsidRPr="00DC31BE" w:rsidRDefault="00EF61A5" w:rsidP="007538BB">
      <w:pPr>
        <w:spacing w:after="0"/>
      </w:pPr>
    </w:p>
    <w:p w14:paraId="4C80F43C" w14:textId="4A763EF2" w:rsidR="009D7B7E" w:rsidRDefault="009D7B7E" w:rsidP="00632844">
      <w:pPr>
        <w:ind w:left="131"/>
      </w:pPr>
      <w:r w:rsidRPr="00632844">
        <w:rPr>
          <w:b/>
        </w:rPr>
        <w:t xml:space="preserve">Meeting closed at: </w:t>
      </w:r>
      <w:r w:rsidR="00AC6366">
        <w:rPr>
          <w:b/>
        </w:rPr>
        <w:t>7:51</w:t>
      </w:r>
      <w:r w:rsidRPr="00632844">
        <w:rPr>
          <w:b/>
        </w:rPr>
        <w:br/>
      </w:r>
      <w:r>
        <w:t xml:space="preserve">            Next AGM</w:t>
      </w:r>
      <w:r w:rsidR="00DC31BE">
        <w:t xml:space="preserve"> will be held in </w:t>
      </w:r>
      <w:r>
        <w:t>October 20</w:t>
      </w:r>
      <w:r w:rsidR="00AC6366">
        <w:t>24</w:t>
      </w:r>
    </w:p>
    <w:p w14:paraId="73001A45" w14:textId="65FCB70F" w:rsidR="00332E3B" w:rsidRDefault="00332E3B">
      <w:r>
        <w:br w:type="page"/>
      </w:r>
    </w:p>
    <w:p w14:paraId="5FAF1F8A" w14:textId="77777777" w:rsidR="00332E3B" w:rsidRPr="00332E3B" w:rsidRDefault="00332E3B" w:rsidP="00332E3B">
      <w:pPr>
        <w:pStyle w:val="Heading2"/>
        <w:rPr>
          <w:b/>
          <w:bCs/>
        </w:rPr>
      </w:pPr>
      <w:r w:rsidRPr="00332E3B">
        <w:rPr>
          <w:b/>
          <w:bCs/>
        </w:rPr>
        <w:lastRenderedPageBreak/>
        <w:t>HWCV Chairperson’s report AGM 2022</w:t>
      </w:r>
    </w:p>
    <w:p w14:paraId="5C59E306" w14:textId="77777777" w:rsidR="00332E3B" w:rsidRDefault="00332E3B" w:rsidP="00332E3B"/>
    <w:p w14:paraId="7F673A9D" w14:textId="2FA5CC76" w:rsidR="00332E3B" w:rsidRDefault="00332E3B" w:rsidP="00332E3B">
      <w:proofErr w:type="spellStart"/>
      <w:r>
        <w:t>Thankyou</w:t>
      </w:r>
      <w:proofErr w:type="spellEnd"/>
      <w:r>
        <w:t xml:space="preserve"> to outgoing committee, and Voice members for past years efforts</w:t>
      </w:r>
    </w:p>
    <w:p w14:paraId="19C57440" w14:textId="77777777" w:rsidR="00AC6366" w:rsidRDefault="00AC6366" w:rsidP="00AC6366">
      <w:pPr>
        <w:pStyle w:val="Heading1"/>
      </w:pPr>
      <w:r>
        <w:t>HWCV Activity report AGM 2023</w:t>
      </w:r>
    </w:p>
    <w:p w14:paraId="47097445" w14:textId="77777777" w:rsidR="00AC6366" w:rsidRDefault="00AC6366" w:rsidP="00AC6366">
      <w:r>
        <w:t xml:space="preserve">Thank outgoing committee, and Voice members for past years </w:t>
      </w:r>
      <w:proofErr w:type="gramStart"/>
      <w:r>
        <w:t>efforts</w:t>
      </w:r>
      <w:proofErr w:type="gramEnd"/>
    </w:p>
    <w:p w14:paraId="50BE5DAC" w14:textId="77777777" w:rsidR="00AC6366" w:rsidRDefault="00AC6366" w:rsidP="00AC6366">
      <w:pPr>
        <w:pStyle w:val="ListParagraph"/>
        <w:numPr>
          <w:ilvl w:val="0"/>
          <w:numId w:val="6"/>
        </w:numPr>
      </w:pPr>
      <w:r>
        <w:t>Had Coralie Bell and Phil Schafer talk about tourism and sustainable tourism. Draft notes available tonight from this meeting</w:t>
      </w:r>
    </w:p>
    <w:p w14:paraId="321C6AD3" w14:textId="77777777" w:rsidR="00AC6366" w:rsidRDefault="00AC6366" w:rsidP="00AC6366">
      <w:pPr>
        <w:pStyle w:val="ListParagraph"/>
        <w:numPr>
          <w:ilvl w:val="0"/>
          <w:numId w:val="6"/>
        </w:numPr>
      </w:pPr>
      <w:r>
        <w:t>Now that 44 Duncan St is being built the community is still concerned about the safety of access to and from this development close to the bend on Burrill St.</w:t>
      </w:r>
    </w:p>
    <w:p w14:paraId="073AE43E" w14:textId="77777777" w:rsidR="00AC6366" w:rsidRDefault="00AC6366" w:rsidP="00AC6366">
      <w:pPr>
        <w:pStyle w:val="ListParagraph"/>
        <w:numPr>
          <w:ilvl w:val="0"/>
          <w:numId w:val="6"/>
        </w:numPr>
      </w:pPr>
      <w:r>
        <w:t xml:space="preserve">Requested that the unnamed land not be named Avoca Lane, suggested Carpenter Lane – we have sent endorsement from </w:t>
      </w:r>
      <w:proofErr w:type="spellStart"/>
      <w:r>
        <w:t>Jerrinja</w:t>
      </w:r>
      <w:proofErr w:type="spellEnd"/>
      <w:r>
        <w:t xml:space="preserve"> LALC and the Carpenter family to Council.</w:t>
      </w:r>
    </w:p>
    <w:p w14:paraId="7952CBDA" w14:textId="77777777" w:rsidR="00AC6366" w:rsidRDefault="00AC6366" w:rsidP="00AC6366">
      <w:pPr>
        <w:pStyle w:val="ListParagraph"/>
        <w:numPr>
          <w:ilvl w:val="0"/>
          <w:numId w:val="6"/>
        </w:numPr>
      </w:pPr>
      <w:r>
        <w:t>Request that Council call in DA23/1562 – motel redevelopment in support of community concern about use of lane and request to go over LEP scheduled height.</w:t>
      </w:r>
    </w:p>
    <w:p w14:paraId="78636646" w14:textId="77777777" w:rsidR="00AC6366" w:rsidRDefault="00AC6366" w:rsidP="00AC6366">
      <w:pPr>
        <w:pStyle w:val="ListParagraph"/>
        <w:numPr>
          <w:ilvl w:val="0"/>
          <w:numId w:val="6"/>
        </w:numPr>
      </w:pPr>
      <w:r>
        <w:t xml:space="preserve">Note in Sept 2021 HWCV wrote to Phil Critchley requesting that the roundabout on </w:t>
      </w:r>
      <w:proofErr w:type="spellStart"/>
      <w:r>
        <w:t>Currambene</w:t>
      </w:r>
      <w:proofErr w:type="spellEnd"/>
      <w:r>
        <w:t xml:space="preserve"> St consider aesthetics and include plantings.</w:t>
      </w:r>
    </w:p>
    <w:p w14:paraId="185783D8" w14:textId="77777777" w:rsidR="00AC6366" w:rsidRDefault="00AC6366" w:rsidP="00AC6366">
      <w:pPr>
        <w:pStyle w:val="ListParagraph"/>
        <w:numPr>
          <w:ilvl w:val="0"/>
          <w:numId w:val="6"/>
        </w:numPr>
      </w:pPr>
      <w:r>
        <w:t>Have continued to push for lower speeds on Woollamia Rd</w:t>
      </w:r>
    </w:p>
    <w:p w14:paraId="7069A50C" w14:textId="77777777" w:rsidR="00AC6366" w:rsidRDefault="00AC6366" w:rsidP="00AC6366">
      <w:pPr>
        <w:pStyle w:val="ListParagraph"/>
        <w:numPr>
          <w:ilvl w:val="0"/>
          <w:numId w:val="6"/>
        </w:numPr>
      </w:pPr>
      <w:r>
        <w:t xml:space="preserve">Have requested comment on street cleaning – no </w:t>
      </w:r>
      <w:proofErr w:type="gramStart"/>
      <w:r>
        <w:t>response</w:t>
      </w:r>
      <w:proofErr w:type="gramEnd"/>
    </w:p>
    <w:p w14:paraId="1FEDA450" w14:textId="77777777" w:rsidR="00AC6366" w:rsidRDefault="00AC6366" w:rsidP="00AC6366">
      <w:pPr>
        <w:pStyle w:val="ListParagraph"/>
        <w:numPr>
          <w:ilvl w:val="0"/>
          <w:numId w:val="6"/>
        </w:numPr>
      </w:pPr>
      <w:r>
        <w:t xml:space="preserve">Have joined the Vincentia Matters organised ‘Sustainable Tourism’ </w:t>
      </w:r>
      <w:proofErr w:type="gramStart"/>
      <w:r>
        <w:t>group</w:t>
      </w:r>
      <w:proofErr w:type="gramEnd"/>
    </w:p>
    <w:p w14:paraId="7AC55AB7" w14:textId="77777777" w:rsidR="00AC6366" w:rsidRDefault="00AC6366" w:rsidP="00AC6366">
      <w:pPr>
        <w:pStyle w:val="ListParagraph"/>
        <w:numPr>
          <w:ilvl w:val="0"/>
          <w:numId w:val="6"/>
        </w:numPr>
      </w:pPr>
      <w:r>
        <w:t xml:space="preserve">Reported concern regarding movement of soil in </w:t>
      </w:r>
      <w:proofErr w:type="gramStart"/>
      <w:r>
        <w:t>Woollamia</w:t>
      </w:r>
      <w:proofErr w:type="gramEnd"/>
    </w:p>
    <w:p w14:paraId="00360D87" w14:textId="77777777" w:rsidR="00AC6366" w:rsidRDefault="00AC6366" w:rsidP="00AC6366">
      <w:pPr>
        <w:pStyle w:val="ListParagraph"/>
        <w:numPr>
          <w:ilvl w:val="0"/>
          <w:numId w:val="6"/>
        </w:numPr>
      </w:pPr>
      <w:r>
        <w:t xml:space="preserve">Requested a review of the Companion Animals Act – keep cats safer </w:t>
      </w:r>
      <w:proofErr w:type="gramStart"/>
      <w:r>
        <w:t>indoors</w:t>
      </w:r>
      <w:proofErr w:type="gramEnd"/>
    </w:p>
    <w:p w14:paraId="34B1AF03" w14:textId="77777777" w:rsidR="00AC6366" w:rsidRDefault="00AC6366" w:rsidP="00AC6366">
      <w:pPr>
        <w:pStyle w:val="ListParagraph"/>
        <w:numPr>
          <w:ilvl w:val="0"/>
          <w:numId w:val="6"/>
        </w:numPr>
      </w:pPr>
      <w:r>
        <w:t xml:space="preserve">Reported confusing dog </w:t>
      </w:r>
      <w:proofErr w:type="gramStart"/>
      <w:r>
        <w:t>signage</w:t>
      </w:r>
      <w:proofErr w:type="gramEnd"/>
    </w:p>
    <w:p w14:paraId="1F93DE0F" w14:textId="77777777" w:rsidR="00AC6366" w:rsidRDefault="00AC6366" w:rsidP="00AC6366">
      <w:pPr>
        <w:pStyle w:val="ListParagraph"/>
        <w:numPr>
          <w:ilvl w:val="0"/>
          <w:numId w:val="6"/>
        </w:numPr>
      </w:pPr>
      <w:r>
        <w:t xml:space="preserve">Reported concern about the condition of the Huskisson </w:t>
      </w:r>
      <w:proofErr w:type="gramStart"/>
      <w:r>
        <w:t>church</w:t>
      </w:r>
      <w:proofErr w:type="gramEnd"/>
    </w:p>
    <w:p w14:paraId="06BAB0C2" w14:textId="77777777" w:rsidR="00AC6366" w:rsidRDefault="00AC6366" w:rsidP="00AC6366">
      <w:pPr>
        <w:pStyle w:val="ListParagraph"/>
        <w:numPr>
          <w:ilvl w:val="0"/>
          <w:numId w:val="6"/>
        </w:numPr>
      </w:pPr>
      <w:r>
        <w:t xml:space="preserve">Thanked Premier bus company for their increased schedule, and reported concern about speeding in </w:t>
      </w:r>
      <w:proofErr w:type="gramStart"/>
      <w:r>
        <w:t>Woollamia</w:t>
      </w:r>
      <w:proofErr w:type="gramEnd"/>
      <w:r>
        <w:t xml:space="preserve"> </w:t>
      </w:r>
    </w:p>
    <w:p w14:paraId="431BA4A5" w14:textId="77777777" w:rsidR="00AC6366" w:rsidRDefault="00AC6366" w:rsidP="00AC6366">
      <w:pPr>
        <w:pStyle w:val="ListParagraph"/>
        <w:numPr>
          <w:ilvl w:val="0"/>
          <w:numId w:val="6"/>
        </w:numPr>
      </w:pPr>
      <w:r>
        <w:t xml:space="preserve">Reported that residents hadn’t received information about road closures associated with the </w:t>
      </w:r>
      <w:proofErr w:type="gramStart"/>
      <w:r>
        <w:t>triathlon</w:t>
      </w:r>
      <w:proofErr w:type="gramEnd"/>
    </w:p>
    <w:p w14:paraId="16882131" w14:textId="77777777" w:rsidR="00AC6366" w:rsidRDefault="00AC6366" w:rsidP="00AC6366">
      <w:pPr>
        <w:pStyle w:val="Heading2"/>
      </w:pPr>
      <w:r>
        <w:t>HWCV have commented on:</w:t>
      </w:r>
    </w:p>
    <w:p w14:paraId="7F6E00B5" w14:textId="77777777" w:rsidR="00AC6366" w:rsidRDefault="00AC6366" w:rsidP="00AC6366">
      <w:pPr>
        <w:pStyle w:val="ListParagraph"/>
        <w:numPr>
          <w:ilvl w:val="0"/>
          <w:numId w:val="7"/>
        </w:numPr>
      </w:pPr>
      <w:r>
        <w:t>Community Engagement Strategy</w:t>
      </w:r>
    </w:p>
    <w:p w14:paraId="3A1E0A87" w14:textId="77777777" w:rsidR="00AC6366" w:rsidRDefault="00AC6366" w:rsidP="00AC6366">
      <w:pPr>
        <w:pStyle w:val="ListParagraph"/>
        <w:numPr>
          <w:ilvl w:val="0"/>
          <w:numId w:val="7"/>
        </w:numPr>
      </w:pPr>
      <w:r>
        <w:t>Community Consultative Bodies policy</w:t>
      </w:r>
    </w:p>
    <w:p w14:paraId="2D86B0BD" w14:textId="77777777" w:rsidR="00AC6366" w:rsidRDefault="00AC6366" w:rsidP="00AC6366">
      <w:pPr>
        <w:pStyle w:val="ListParagraph"/>
        <w:numPr>
          <w:ilvl w:val="0"/>
          <w:numId w:val="7"/>
        </w:numPr>
      </w:pPr>
      <w:r>
        <w:t xml:space="preserve">Expressed concern about high frequent use of public space for events that exclude other </w:t>
      </w:r>
      <w:proofErr w:type="gramStart"/>
      <w:r>
        <w:t>people</w:t>
      </w:r>
      <w:proofErr w:type="gramEnd"/>
    </w:p>
    <w:p w14:paraId="23371861" w14:textId="77777777" w:rsidR="00AC6366" w:rsidRDefault="00AC6366" w:rsidP="00AC6366">
      <w:pPr>
        <w:pStyle w:val="ListParagraph"/>
        <w:numPr>
          <w:ilvl w:val="0"/>
          <w:numId w:val="7"/>
        </w:numPr>
      </w:pPr>
      <w:r>
        <w:t>Made representation to the Land and Environment Court at the conciliation and court hearing for 4 Murdoch St, Huskisson</w:t>
      </w:r>
    </w:p>
    <w:p w14:paraId="13AF134A" w14:textId="77777777" w:rsidR="00AC6366" w:rsidRDefault="00AC6366" w:rsidP="00AC6366">
      <w:pPr>
        <w:pStyle w:val="ListParagraph"/>
        <w:numPr>
          <w:ilvl w:val="0"/>
          <w:numId w:val="7"/>
        </w:numPr>
      </w:pPr>
      <w:proofErr w:type="gramStart"/>
      <w:r>
        <w:t>45 degree</w:t>
      </w:r>
      <w:proofErr w:type="gramEnd"/>
      <w:r>
        <w:t xml:space="preserve"> amendments</w:t>
      </w:r>
    </w:p>
    <w:p w14:paraId="3E83AD63" w14:textId="77777777" w:rsidR="00AC6366" w:rsidRDefault="00AC6366" w:rsidP="00AC6366">
      <w:pPr>
        <w:pStyle w:val="ListParagraph"/>
        <w:numPr>
          <w:ilvl w:val="0"/>
          <w:numId w:val="7"/>
        </w:numPr>
      </w:pPr>
      <w:r>
        <w:t xml:space="preserve">Proponent led planning </w:t>
      </w:r>
      <w:proofErr w:type="gramStart"/>
      <w:r>
        <w:t>proposals</w:t>
      </w:r>
      <w:proofErr w:type="gramEnd"/>
    </w:p>
    <w:p w14:paraId="5C9F8EF2" w14:textId="77777777" w:rsidR="00AC6366" w:rsidRDefault="00AC6366" w:rsidP="00AC6366"/>
    <w:p w14:paraId="703BCDE7" w14:textId="77777777" w:rsidR="00AC6366" w:rsidRDefault="00AC6366" w:rsidP="00AC6366">
      <w:r>
        <w:t>Council have finalised the CCB Guidelines.</w:t>
      </w:r>
    </w:p>
    <w:p w14:paraId="4156F7A7" w14:textId="77777777" w:rsidR="00AC6366" w:rsidRDefault="00AC6366" w:rsidP="00AC6366">
      <w:r>
        <w:t xml:space="preserve">Council CEO, Stephen </w:t>
      </w:r>
      <w:proofErr w:type="spellStart"/>
      <w:r>
        <w:t>Dunshea</w:t>
      </w:r>
      <w:proofErr w:type="spellEnd"/>
      <w:r>
        <w:t>, is retiring. SCC will interview for new CEO early December 2023.</w:t>
      </w:r>
    </w:p>
    <w:p w14:paraId="2B07AD2B" w14:textId="77777777" w:rsidR="00332E3B" w:rsidRPr="00632844" w:rsidRDefault="00332E3B" w:rsidP="00632844">
      <w:pPr>
        <w:ind w:left="131"/>
        <w:rPr>
          <w:b/>
        </w:rPr>
      </w:pPr>
    </w:p>
    <w:sectPr w:rsidR="00332E3B" w:rsidRPr="00632844" w:rsidSect="00632844">
      <w:footerReference w:type="default" r:id="rId10"/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12A14" w14:textId="77777777" w:rsidR="00527275" w:rsidRDefault="00527275" w:rsidP="003A476F">
      <w:pPr>
        <w:spacing w:after="0" w:line="240" w:lineRule="auto"/>
      </w:pPr>
      <w:r>
        <w:separator/>
      </w:r>
    </w:p>
  </w:endnote>
  <w:endnote w:type="continuationSeparator" w:id="0">
    <w:p w14:paraId="69601B68" w14:textId="77777777" w:rsidR="00527275" w:rsidRDefault="00527275" w:rsidP="003A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4013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5B5839" w14:textId="2CD6C879" w:rsidR="00B43396" w:rsidRDefault="00B43396" w:rsidP="00B433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3C56" w14:textId="77777777" w:rsidR="00527275" w:rsidRDefault="00527275" w:rsidP="003A476F">
      <w:pPr>
        <w:spacing w:after="0" w:line="240" w:lineRule="auto"/>
      </w:pPr>
      <w:r>
        <w:separator/>
      </w:r>
    </w:p>
  </w:footnote>
  <w:footnote w:type="continuationSeparator" w:id="0">
    <w:p w14:paraId="32D5D522" w14:textId="77777777" w:rsidR="00527275" w:rsidRDefault="00527275" w:rsidP="003A4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E4668"/>
    <w:multiLevelType w:val="hybridMultilevel"/>
    <w:tmpl w:val="9516E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70112"/>
    <w:multiLevelType w:val="hybridMultilevel"/>
    <w:tmpl w:val="9D601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F284D"/>
    <w:multiLevelType w:val="hybridMultilevel"/>
    <w:tmpl w:val="98744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91988"/>
    <w:multiLevelType w:val="hybridMultilevel"/>
    <w:tmpl w:val="8D0466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75ABC"/>
    <w:multiLevelType w:val="hybridMultilevel"/>
    <w:tmpl w:val="8D0466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502BC"/>
    <w:multiLevelType w:val="hybridMultilevel"/>
    <w:tmpl w:val="0944D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017D9"/>
    <w:multiLevelType w:val="hybridMultilevel"/>
    <w:tmpl w:val="1C66D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219053">
    <w:abstractNumId w:val="3"/>
  </w:num>
  <w:num w:numId="2" w16cid:durableId="771823831">
    <w:abstractNumId w:val="4"/>
  </w:num>
  <w:num w:numId="3" w16cid:durableId="1886985359">
    <w:abstractNumId w:val="2"/>
  </w:num>
  <w:num w:numId="4" w16cid:durableId="1412773965">
    <w:abstractNumId w:val="5"/>
  </w:num>
  <w:num w:numId="5" w16cid:durableId="1033308199">
    <w:abstractNumId w:val="1"/>
  </w:num>
  <w:num w:numId="6" w16cid:durableId="866069080">
    <w:abstractNumId w:val="0"/>
  </w:num>
  <w:num w:numId="7" w16cid:durableId="8555843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35"/>
    <w:rsid w:val="000413E8"/>
    <w:rsid w:val="000664DC"/>
    <w:rsid w:val="00123871"/>
    <w:rsid w:val="0012455A"/>
    <w:rsid w:val="001924C8"/>
    <w:rsid w:val="001A3F19"/>
    <w:rsid w:val="00226D1F"/>
    <w:rsid w:val="002E0D3F"/>
    <w:rsid w:val="002E5F4E"/>
    <w:rsid w:val="002F78E5"/>
    <w:rsid w:val="00325446"/>
    <w:rsid w:val="00332E3B"/>
    <w:rsid w:val="003A476F"/>
    <w:rsid w:val="00426B82"/>
    <w:rsid w:val="00456BB1"/>
    <w:rsid w:val="004B1922"/>
    <w:rsid w:val="004C33FE"/>
    <w:rsid w:val="004E5601"/>
    <w:rsid w:val="00527275"/>
    <w:rsid w:val="00567744"/>
    <w:rsid w:val="00632844"/>
    <w:rsid w:val="006666F2"/>
    <w:rsid w:val="00673FEA"/>
    <w:rsid w:val="006913CE"/>
    <w:rsid w:val="006A0493"/>
    <w:rsid w:val="006F4BD4"/>
    <w:rsid w:val="007538BB"/>
    <w:rsid w:val="0077743C"/>
    <w:rsid w:val="0080692D"/>
    <w:rsid w:val="00834AF2"/>
    <w:rsid w:val="008A01BF"/>
    <w:rsid w:val="008E3D7F"/>
    <w:rsid w:val="00942F35"/>
    <w:rsid w:val="00967CE6"/>
    <w:rsid w:val="00972AF5"/>
    <w:rsid w:val="00982AE2"/>
    <w:rsid w:val="00997183"/>
    <w:rsid w:val="009B5364"/>
    <w:rsid w:val="009D7B7E"/>
    <w:rsid w:val="00A339E2"/>
    <w:rsid w:val="00A42981"/>
    <w:rsid w:val="00A8030B"/>
    <w:rsid w:val="00A8388B"/>
    <w:rsid w:val="00AC6366"/>
    <w:rsid w:val="00AC7DF6"/>
    <w:rsid w:val="00B240FA"/>
    <w:rsid w:val="00B43396"/>
    <w:rsid w:val="00B93D1F"/>
    <w:rsid w:val="00BA5C29"/>
    <w:rsid w:val="00C21DAB"/>
    <w:rsid w:val="00CD6DDC"/>
    <w:rsid w:val="00D07AF6"/>
    <w:rsid w:val="00D1508F"/>
    <w:rsid w:val="00DB701A"/>
    <w:rsid w:val="00DC31BE"/>
    <w:rsid w:val="00DC4044"/>
    <w:rsid w:val="00E023C9"/>
    <w:rsid w:val="00E8503E"/>
    <w:rsid w:val="00EF61A5"/>
    <w:rsid w:val="00F94912"/>
    <w:rsid w:val="00FB51FA"/>
    <w:rsid w:val="00FE0F40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BAD28"/>
  <w15:docId w15:val="{574B9D58-945D-4D72-87AC-E0385C44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B7E"/>
  </w:style>
  <w:style w:type="paragraph" w:styleId="Heading1">
    <w:name w:val="heading 1"/>
    <w:basedOn w:val="Normal"/>
    <w:next w:val="Normal"/>
    <w:link w:val="Heading1Char"/>
    <w:uiPriority w:val="9"/>
    <w:qFormat/>
    <w:rsid w:val="00AC63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2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7B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7B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7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C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4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76F"/>
  </w:style>
  <w:style w:type="paragraph" w:styleId="Footer">
    <w:name w:val="footer"/>
    <w:basedOn w:val="Normal"/>
    <w:link w:val="FooterChar"/>
    <w:uiPriority w:val="99"/>
    <w:unhideWhenUsed/>
    <w:rsid w:val="003A4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76F"/>
  </w:style>
  <w:style w:type="paragraph" w:styleId="Revision">
    <w:name w:val="Revision"/>
    <w:hidden/>
    <w:uiPriority w:val="99"/>
    <w:semiHidden/>
    <w:rsid w:val="00C21DA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32E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C63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@hwcv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wcv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Penny Davidson</cp:lastModifiedBy>
  <cp:revision>6</cp:revision>
  <cp:lastPrinted>2021-11-14T21:57:00Z</cp:lastPrinted>
  <dcterms:created xsi:type="dcterms:W3CDTF">2023-11-21T01:42:00Z</dcterms:created>
  <dcterms:modified xsi:type="dcterms:W3CDTF">2023-11-22T00:37:00Z</dcterms:modified>
</cp:coreProperties>
</file>